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5519F" w:rsidRDefault="00A82D34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1530DB" w:rsidRPr="001530DB" w:rsidRDefault="001530DB" w:rsidP="001530DB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es-MX"/>
        </w:rPr>
      </w:pPr>
      <w:r w:rsidRPr="001530DB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es-MX"/>
        </w:rPr>
        <w:t>COMPRESOR DE AIRE INDUSTRIAL 10 HP I-800 VERTICAL</w:t>
      </w:r>
    </w:p>
    <w:p w:rsidR="00513E9B" w:rsidRDefault="00513E9B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05519F" w:rsidRDefault="001530DB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A6F78A6" wp14:editId="11744FF9">
            <wp:simplePos x="0" y="0"/>
            <wp:positionH relativeFrom="column">
              <wp:posOffset>-861060</wp:posOffset>
            </wp:positionH>
            <wp:positionV relativeFrom="paragraph">
              <wp:posOffset>18415</wp:posOffset>
            </wp:positionV>
            <wp:extent cx="3000375" cy="3750469"/>
            <wp:effectExtent l="0" t="0" r="0" b="2540"/>
            <wp:wrapNone/>
            <wp:docPr id="3" name="Imagen 3" descr="Compresor de Aire Vertical 10 HP I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sor de Aire Vertical 10 HP IT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5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Trifásico.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</w:t>
      </w:r>
    </w:p>
    <w:p w:rsidR="0005519F" w:rsidRDefault="0005519F" w:rsidP="0005519F">
      <w:pPr>
        <w:spacing w:after="0" w:line="240" w:lineRule="atLeast"/>
        <w:ind w:left="4962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</w:p>
    <w:p w:rsidR="003D1DC2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30DB" w:rsidRDefault="001530DB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30DB" w:rsidRDefault="001530DB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30DB" w:rsidRDefault="001530DB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30DB" w:rsidRDefault="001530DB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30DB" w:rsidRDefault="001530DB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1530DB" w:rsidRPr="001530DB" w:rsidRDefault="001530DB" w:rsidP="001530DB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1530DB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30"/>
      </w:tblGrid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1530DB" w:rsidRPr="001530DB" w:rsidRDefault="001530DB" w:rsidP="001530DB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1530DB" w:rsidRPr="001530DB" w:rsidRDefault="001530DB" w:rsidP="001530DB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10</w:t>
            </w:r>
            <w:bookmarkStart w:id="0" w:name="_GoBack"/>
            <w:bookmarkEnd w:id="0"/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 xml:space="preserve"> HP</w:t>
            </w:r>
          </w:p>
          <w:p w:rsidR="001530DB" w:rsidRPr="001530DB" w:rsidRDefault="001530DB" w:rsidP="001530DB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1530DB" w:rsidRPr="001530DB" w:rsidRDefault="001530DB" w:rsidP="001530DB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I-800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 Vertical</w:t>
            </w:r>
          </w:p>
          <w:p w:rsidR="001530DB" w:rsidRPr="001530DB" w:rsidRDefault="001530DB" w:rsidP="001530DB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80 / 303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44.0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33.0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</w:t>
            </w:r>
          </w:p>
        </w:tc>
      </w:tr>
      <w:tr w:rsidR="001530DB" w:rsidRPr="001530DB" w:rsidTr="001530DB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530DB" w:rsidRPr="001530DB" w:rsidRDefault="001530DB" w:rsidP="001530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530DB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780</w:t>
            </w:r>
          </w:p>
        </w:tc>
      </w:tr>
    </w:tbl>
    <w:p w:rsidR="0005519F" w:rsidRDefault="0005519F" w:rsidP="001530DB">
      <w:pPr>
        <w:tabs>
          <w:tab w:val="left" w:pos="4395"/>
        </w:tabs>
        <w:ind w:left="4962" w:hanging="5104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Pr="00E804B8" w:rsidRDefault="0005519F" w:rsidP="0005519F">
      <w:pPr>
        <w:tabs>
          <w:tab w:val="left" w:pos="4395"/>
        </w:tabs>
        <w:ind w:left="4962" w:hanging="5388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sectPr w:rsidR="0005519F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BE" w:rsidRDefault="00D022BE" w:rsidP="0049345D">
      <w:pPr>
        <w:spacing w:after="0" w:line="240" w:lineRule="auto"/>
      </w:pPr>
      <w:r>
        <w:separator/>
      </w:r>
    </w:p>
  </w:endnote>
  <w:endnote w:type="continuationSeparator" w:id="0">
    <w:p w:rsidR="00D022BE" w:rsidRDefault="00D022BE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BE" w:rsidRDefault="00D022BE" w:rsidP="0049345D">
      <w:pPr>
        <w:spacing w:after="0" w:line="240" w:lineRule="auto"/>
      </w:pPr>
      <w:r>
        <w:separator/>
      </w:r>
    </w:p>
  </w:footnote>
  <w:footnote w:type="continuationSeparator" w:id="0">
    <w:p w:rsidR="00D022BE" w:rsidRDefault="00D022BE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122FD9"/>
    <w:multiLevelType w:val="multilevel"/>
    <w:tmpl w:val="B6F6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1B2ACC"/>
    <w:multiLevelType w:val="multilevel"/>
    <w:tmpl w:val="42C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6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07D1D12"/>
    <w:multiLevelType w:val="multilevel"/>
    <w:tmpl w:val="CE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519F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30DB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4459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22BE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8A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372A-A0CA-4C81-B638-A4D5E219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13888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</cp:revision>
  <cp:lastPrinted>2017-01-26T03:37:00Z</cp:lastPrinted>
  <dcterms:created xsi:type="dcterms:W3CDTF">2017-08-29T17:01:00Z</dcterms:created>
  <dcterms:modified xsi:type="dcterms:W3CDTF">2021-05-23T01:36:00Z</dcterms:modified>
</cp:coreProperties>
</file>